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70F51" w14:textId="2A612EF4" w:rsidR="00241CFB" w:rsidRDefault="00241CFB" w:rsidP="00241CFB">
      <w:pPr>
        <w:jc w:val="right"/>
        <w:rPr>
          <w:rFonts w:ascii="Arial" w:hAnsi="Arial" w:cs="Arial"/>
          <w:sz w:val="22"/>
          <w:szCs w:val="22"/>
          <w:lang w:val="fr-FR" w:eastAsia="es-ES"/>
        </w:rPr>
      </w:pPr>
      <w:r>
        <w:rPr>
          <w:rFonts w:ascii="Arial" w:hAnsi="Arial" w:cs="Arial"/>
          <w:sz w:val="22"/>
          <w:szCs w:val="22"/>
          <w:lang w:val="fr-FR"/>
        </w:rPr>
        <w:t>San José, XX de XXXXXX de 20</w:t>
      </w:r>
      <w:r w:rsidR="00B504D2">
        <w:rPr>
          <w:rFonts w:ascii="Arial" w:hAnsi="Arial" w:cs="Arial"/>
          <w:sz w:val="22"/>
          <w:szCs w:val="22"/>
          <w:lang w:val="fr-FR"/>
        </w:rPr>
        <w:t>20</w:t>
      </w:r>
    </w:p>
    <w:p w14:paraId="2AE37FED" w14:textId="77777777" w:rsidR="00241CFB" w:rsidRDefault="00241CFB" w:rsidP="00241CF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Oficio No XXXXX</w:t>
      </w:r>
    </w:p>
    <w:p w14:paraId="51F50BC2" w14:textId="77777777" w:rsidR="0094207B" w:rsidRDefault="0094207B" w:rsidP="0094207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Licenciada</w:t>
      </w:r>
    </w:p>
    <w:p w14:paraId="0A82596B" w14:textId="116BF136" w:rsidR="00241CFB" w:rsidRDefault="00B504D2" w:rsidP="0094207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Brenda Alpízar Jara</w:t>
      </w:r>
      <w:r w:rsidR="00241CFB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241CFB">
        <w:rPr>
          <w:rFonts w:ascii="Arial" w:hAnsi="Arial" w:cs="Arial"/>
          <w:b/>
          <w:sz w:val="22"/>
          <w:szCs w:val="22"/>
        </w:rPr>
        <w:t>Jefa</w:t>
      </w:r>
      <w:proofErr w:type="gramEnd"/>
    </w:p>
    <w:p w14:paraId="45AD0775" w14:textId="7B099D17" w:rsidR="00241CFB" w:rsidRDefault="0094207B" w:rsidP="0094207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Subp</w:t>
      </w:r>
      <w:r w:rsidR="00241CFB">
        <w:rPr>
          <w:rFonts w:ascii="Arial" w:hAnsi="Arial" w:cs="Arial"/>
          <w:b/>
          <w:sz w:val="22"/>
          <w:szCs w:val="22"/>
        </w:rPr>
        <w:t xml:space="preserve">roceso </w:t>
      </w:r>
      <w:r w:rsidR="00B504D2">
        <w:rPr>
          <w:rFonts w:ascii="Arial" w:hAnsi="Arial" w:cs="Arial"/>
          <w:b/>
          <w:sz w:val="22"/>
          <w:szCs w:val="22"/>
        </w:rPr>
        <w:t>de Compras Menores</w:t>
      </w:r>
    </w:p>
    <w:p w14:paraId="1A03E614" w14:textId="77777777" w:rsidR="00241CFB" w:rsidRDefault="00241CFB" w:rsidP="0094207B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 de Proveeduría</w:t>
      </w:r>
    </w:p>
    <w:p w14:paraId="229E4730" w14:textId="77777777" w:rsidR="00241CFB" w:rsidRDefault="00241CFB" w:rsidP="00241CFB">
      <w:pPr>
        <w:rPr>
          <w:rFonts w:ascii="Arial" w:hAnsi="Arial" w:cs="Arial"/>
          <w:sz w:val="22"/>
          <w:szCs w:val="22"/>
        </w:rPr>
      </w:pPr>
    </w:p>
    <w:p w14:paraId="2D1DBF93" w14:textId="2AADA099" w:rsidR="00241CFB" w:rsidRDefault="00241CFB" w:rsidP="00241C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al procedimiento establecido en la Circular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504D2" w:rsidRPr="00B504D2">
        <w:rPr>
          <w:rFonts w:ascii="Arial" w:hAnsi="Arial" w:cs="Arial"/>
          <w:sz w:val="22"/>
          <w:szCs w:val="22"/>
          <w:highlight w:val="yellow"/>
        </w:rPr>
        <w:t>XX</w:t>
      </w:r>
      <w:r w:rsidRPr="00B504D2">
        <w:rPr>
          <w:rFonts w:ascii="Arial" w:hAnsi="Arial" w:cs="Arial"/>
          <w:sz w:val="22"/>
          <w:szCs w:val="22"/>
          <w:highlight w:val="yellow"/>
        </w:rPr>
        <w:t>-20</w:t>
      </w:r>
      <w:r w:rsidR="00B504D2" w:rsidRPr="00B504D2">
        <w:rPr>
          <w:rFonts w:ascii="Arial" w:hAnsi="Arial" w:cs="Arial"/>
          <w:sz w:val="22"/>
          <w:szCs w:val="22"/>
          <w:highlight w:val="yellow"/>
        </w:rPr>
        <w:t>20</w:t>
      </w:r>
      <w:r>
        <w:rPr>
          <w:rFonts w:ascii="Arial" w:hAnsi="Arial" w:cs="Arial"/>
          <w:sz w:val="22"/>
          <w:szCs w:val="22"/>
        </w:rPr>
        <w:t xml:space="preserve"> emitida por el Departamento de Proveeduría, </w:t>
      </w:r>
      <w:r w:rsidR="0094207B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solicit</w:t>
      </w:r>
      <w:r w:rsidR="0094207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el trámite de la siguiente compra por </w:t>
      </w:r>
      <w:r w:rsidR="0094207B">
        <w:rPr>
          <w:rFonts w:ascii="Arial" w:hAnsi="Arial" w:cs="Arial"/>
          <w:sz w:val="22"/>
          <w:szCs w:val="22"/>
        </w:rPr>
        <w:t>la C</w:t>
      </w:r>
      <w:r>
        <w:rPr>
          <w:rFonts w:ascii="Arial" w:hAnsi="Arial" w:cs="Arial"/>
          <w:sz w:val="22"/>
          <w:szCs w:val="22"/>
        </w:rPr>
        <w:t xml:space="preserve">aja </w:t>
      </w:r>
      <w:r w:rsidR="0094207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hica:</w:t>
      </w:r>
    </w:p>
    <w:p w14:paraId="694B3AA6" w14:textId="77777777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4673"/>
        <w:gridCol w:w="4791"/>
      </w:tblGrid>
      <w:tr w:rsidR="00241CFB" w14:paraId="105BF58D" w14:textId="77777777" w:rsidTr="00952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2"/>
            <w:shd w:val="clear" w:color="auto" w:fill="D9E2F3" w:themeFill="accent1" w:themeFillTint="33"/>
            <w:hideMark/>
          </w:tcPr>
          <w:p w14:paraId="0615E0C1" w14:textId="11B92F2D" w:rsidR="00241CFB" w:rsidRDefault="00241CFB">
            <w:pPr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SOLICITUD DE TR</w:t>
            </w:r>
            <w:r w:rsidR="0094207B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>MITE DE COMPRA POR CAJA CHICA</w:t>
            </w:r>
          </w:p>
        </w:tc>
      </w:tr>
      <w:tr w:rsidR="00241CFB" w14:paraId="0B2A3662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2E7E6DC" w14:textId="77777777" w:rsidR="00241CFB" w:rsidRDefault="00241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Programa:</w:t>
            </w:r>
          </w:p>
        </w:tc>
        <w:tc>
          <w:tcPr>
            <w:tcW w:w="4791" w:type="dxa"/>
          </w:tcPr>
          <w:p w14:paraId="05904816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3510194C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6D74FE87" w14:textId="77777777" w:rsidR="00241CFB" w:rsidRDefault="00241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Subpartida:</w:t>
            </w:r>
          </w:p>
        </w:tc>
        <w:tc>
          <w:tcPr>
            <w:tcW w:w="4791" w:type="dxa"/>
          </w:tcPr>
          <w:p w14:paraId="3C557256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0D26CCE1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13C2DDF3" w14:textId="77777777" w:rsidR="00241CFB" w:rsidRDefault="00241CF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Reserva:</w:t>
            </w:r>
          </w:p>
        </w:tc>
        <w:tc>
          <w:tcPr>
            <w:tcW w:w="4791" w:type="dxa"/>
          </w:tcPr>
          <w:p w14:paraId="35C978A9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12E1EA75" w14:textId="77777777" w:rsidTr="0095214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3CC67F54" w14:textId="77777777" w:rsidR="0094207B" w:rsidRDefault="00241CFB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código de oficina</w:t>
            </w:r>
            <w:r w:rsidR="0094207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E9348" w14:textId="51FFEE4C" w:rsidR="00241CFB" w:rsidRDefault="009420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si son varias oficinas relacionas se debe detallar cada una con su respectivo código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4791" w:type="dxa"/>
          </w:tcPr>
          <w:p w14:paraId="0CB4E5D6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474D9ADC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FEC4851" w14:textId="43424C42" w:rsidR="00241CFB" w:rsidRDefault="00241CF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del art</w:t>
            </w:r>
            <w:r w:rsidR="0094207B">
              <w:rPr>
                <w:rFonts w:ascii="Arial" w:hAnsi="Arial" w:cs="Arial"/>
                <w:sz w:val="18"/>
                <w:szCs w:val="18"/>
              </w:rPr>
              <w:t>í</w:t>
            </w:r>
            <w:r>
              <w:rPr>
                <w:rFonts w:ascii="Arial" w:hAnsi="Arial" w:cs="Arial"/>
                <w:sz w:val="18"/>
                <w:szCs w:val="18"/>
              </w:rPr>
              <w:t>culo al que se le debe cargar el gasto:</w:t>
            </w:r>
          </w:p>
        </w:tc>
        <w:tc>
          <w:tcPr>
            <w:tcW w:w="4791" w:type="dxa"/>
          </w:tcPr>
          <w:p w14:paraId="269F4603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2B4FBB77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73AC57D" w14:textId="77777777" w:rsidR="00241CFB" w:rsidRDefault="00241CF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Cantidad a comprar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91" w:type="dxa"/>
          </w:tcPr>
          <w:p w14:paraId="74B6FE89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49406761" w14:textId="77777777" w:rsidTr="00952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2CD79B13" w14:textId="77777777" w:rsidR="00241CFB" w:rsidRDefault="00241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4791" w:type="dxa"/>
          </w:tcPr>
          <w:p w14:paraId="6664EF62" w14:textId="77777777" w:rsidR="00241CFB" w:rsidRDefault="00241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1CFB" w14:paraId="6B500F69" w14:textId="77777777" w:rsidTr="0095214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46CAD9D7" w14:textId="77777777" w:rsidR="00241CFB" w:rsidRDefault="00241CFB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Monto presupuestario asignado a la compra</w:t>
            </w:r>
          </w:p>
        </w:tc>
        <w:tc>
          <w:tcPr>
            <w:tcW w:w="4791" w:type="dxa"/>
          </w:tcPr>
          <w:p w14:paraId="6F13F2A1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3F52298F" w14:textId="77777777" w:rsidTr="00952140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96C11F9" w14:textId="6F7F39C4" w:rsidR="00241CFB" w:rsidRDefault="00241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 amplia del bien o servicio a contratar</w:t>
            </w:r>
            <w:r w:rsidR="009420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207B" w:rsidRPr="0094207B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Pr="0094207B">
              <w:rPr>
                <w:rFonts w:ascii="Arial" w:hAnsi="Arial" w:cs="Arial"/>
                <w:b w:val="0"/>
                <w:sz w:val="18"/>
                <w:szCs w:val="18"/>
              </w:rPr>
              <w:t xml:space="preserve">en este apartado se debe incorporar todo el detalle de lo que se debe adquirir como color, medidas, material, forma de empaque, </w:t>
            </w:r>
            <w:proofErr w:type="spellStart"/>
            <w:r w:rsidRPr="0094207B">
              <w:rPr>
                <w:rFonts w:ascii="Arial" w:hAnsi="Arial" w:cs="Arial"/>
                <w:b w:val="0"/>
                <w:sz w:val="18"/>
                <w:szCs w:val="18"/>
              </w:rPr>
              <w:t>etc</w:t>
            </w:r>
            <w:proofErr w:type="spellEnd"/>
            <w:r w:rsidR="0094207B" w:rsidRPr="0094207B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4791" w:type="dxa"/>
          </w:tcPr>
          <w:p w14:paraId="41FA6DC6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2E1DDAA6" w14:textId="77777777" w:rsidTr="00952140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043ED20" w14:textId="1C945AD5" w:rsidR="0094207B" w:rsidRDefault="0094207B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Personas p</w:t>
            </w:r>
            <w:r w:rsidR="00241CFB">
              <w:rPr>
                <w:rFonts w:ascii="Arial" w:hAnsi="Arial" w:cs="Arial"/>
                <w:sz w:val="18"/>
                <w:szCs w:val="18"/>
              </w:rPr>
              <w:t>roveed</w:t>
            </w:r>
            <w:r>
              <w:rPr>
                <w:rFonts w:ascii="Arial" w:hAnsi="Arial" w:cs="Arial"/>
                <w:sz w:val="18"/>
                <w:szCs w:val="18"/>
              </w:rPr>
              <w:t>ora</w:t>
            </w:r>
            <w:r w:rsidR="00241CFB">
              <w:rPr>
                <w:rFonts w:ascii="Arial" w:hAnsi="Arial" w:cs="Arial"/>
                <w:sz w:val="18"/>
                <w:szCs w:val="18"/>
              </w:rPr>
              <w:t>s sugerid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41CFB">
              <w:rPr>
                <w:rFonts w:ascii="Arial" w:hAnsi="Arial" w:cs="Arial"/>
                <w:sz w:val="18"/>
                <w:szCs w:val="18"/>
              </w:rPr>
              <w:t>s, cédula jurídica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112A9D" w14:textId="7AD1EA22" w:rsidR="00241CFB" w:rsidRPr="0094207B" w:rsidRDefault="0094207B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94207B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en este apartado se debe incorporar el nombre de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persona 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proveedor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="00241CFB" w:rsidRPr="0094207B">
              <w:rPr>
                <w:rFonts w:ascii="Arial" w:hAnsi="Arial" w:cs="Arial"/>
                <w:b w:val="0"/>
                <w:sz w:val="18"/>
                <w:szCs w:val="18"/>
              </w:rPr>
              <w:t>, así como su teléfono, correo electrónico o contacto, en caso de que exista, de no tenerlo por favor indicarlo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4791" w:type="dxa"/>
          </w:tcPr>
          <w:p w14:paraId="039CB6CF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47DD2FBA" w14:textId="77777777" w:rsidTr="00952140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4A59D5AA" w14:textId="01BF0C6A" w:rsidR="00241CFB" w:rsidRDefault="00241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Justificación de la necesidad de la compra, así como de la urgencia en caso de que aplique para proceder con el trámite por caja chica</w:t>
            </w:r>
          </w:p>
        </w:tc>
        <w:tc>
          <w:tcPr>
            <w:tcW w:w="4791" w:type="dxa"/>
          </w:tcPr>
          <w:p w14:paraId="7366BFE8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389CC138" w14:textId="77777777" w:rsidTr="00952140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0B7CC392" w14:textId="19243E2A" w:rsidR="00241CFB" w:rsidRDefault="00241CFB" w:rsidP="009420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número de teléfono de</w:t>
            </w:r>
            <w:r w:rsidR="009420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94207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207B">
              <w:rPr>
                <w:rFonts w:ascii="Arial" w:hAnsi="Arial" w:cs="Arial"/>
                <w:sz w:val="18"/>
                <w:szCs w:val="18"/>
              </w:rPr>
              <w:t>persona servidora</w:t>
            </w:r>
            <w:r>
              <w:rPr>
                <w:rFonts w:ascii="Arial" w:hAnsi="Arial" w:cs="Arial"/>
                <w:sz w:val="18"/>
                <w:szCs w:val="18"/>
              </w:rPr>
              <w:t xml:space="preserve"> que funge como contacto de la oficina para coordinar el trámite:</w:t>
            </w:r>
          </w:p>
        </w:tc>
        <w:tc>
          <w:tcPr>
            <w:tcW w:w="4791" w:type="dxa"/>
          </w:tcPr>
          <w:p w14:paraId="4C677914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CFB" w14:paraId="5F3D7753" w14:textId="77777777" w:rsidTr="0095214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hideMark/>
          </w:tcPr>
          <w:p w14:paraId="70AD49B9" w14:textId="77777777" w:rsidR="00241CFB" w:rsidRDefault="00241C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Observaciones:</w:t>
            </w:r>
          </w:p>
        </w:tc>
        <w:tc>
          <w:tcPr>
            <w:tcW w:w="4791" w:type="dxa"/>
          </w:tcPr>
          <w:p w14:paraId="42F229E1" w14:textId="77777777" w:rsidR="00241CFB" w:rsidRDefault="00241CF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179C25" w14:textId="77777777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Atentamente;</w:t>
      </w:r>
    </w:p>
    <w:p w14:paraId="28CE0DFC" w14:textId="77777777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03FB4E86" w14:textId="21709D5D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</w:t>
      </w:r>
      <w:r w:rsidR="009420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94207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4207B">
        <w:rPr>
          <w:rFonts w:ascii="Arial" w:hAnsi="Arial" w:cs="Arial"/>
          <w:sz w:val="22"/>
          <w:szCs w:val="22"/>
        </w:rPr>
        <w:t xml:space="preserve">persona </w:t>
      </w:r>
      <w:r>
        <w:rPr>
          <w:rFonts w:ascii="Arial" w:hAnsi="Arial" w:cs="Arial"/>
          <w:sz w:val="22"/>
          <w:szCs w:val="22"/>
        </w:rPr>
        <w:t>titular de la oficina que autoriza</w:t>
      </w:r>
      <w:r w:rsidR="0094207B">
        <w:rPr>
          <w:rFonts w:ascii="Arial" w:hAnsi="Arial" w:cs="Arial"/>
          <w:sz w:val="22"/>
          <w:szCs w:val="22"/>
        </w:rPr>
        <w:t xml:space="preserve"> </w:t>
      </w:r>
      <w:r w:rsidR="0094207B" w:rsidRPr="0094207B">
        <w:rPr>
          <w:rFonts w:ascii="Arial" w:hAnsi="Arial" w:cs="Arial"/>
          <w:sz w:val="16"/>
          <w:szCs w:val="16"/>
        </w:rPr>
        <w:t>(debe contener firma holográfica, firma digital o en caso de remitir el documento en otro formato, copiar a la persona que autoriza en el correo electrónico</w:t>
      </w:r>
      <w:r w:rsidR="0094207B">
        <w:rPr>
          <w:rFonts w:ascii="Arial" w:hAnsi="Arial" w:cs="Arial"/>
          <w:sz w:val="16"/>
          <w:szCs w:val="16"/>
        </w:rPr>
        <w:t xml:space="preserve"> de solicitud</w:t>
      </w:r>
      <w:r w:rsidR="0094207B">
        <w:rPr>
          <w:rFonts w:ascii="Arial" w:hAnsi="Arial" w:cs="Arial"/>
          <w:sz w:val="22"/>
          <w:szCs w:val="22"/>
        </w:rPr>
        <w:t xml:space="preserve">) </w:t>
      </w:r>
    </w:p>
    <w:p w14:paraId="5B001337" w14:textId="77777777" w:rsidR="00241CFB" w:rsidRDefault="00241CFB" w:rsidP="00241C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la oficina</w:t>
      </w:r>
    </w:p>
    <w:p w14:paraId="4CBA2F42" w14:textId="62753638" w:rsidR="000D3C9F" w:rsidRPr="000164B1" w:rsidRDefault="00216B09" w:rsidP="00241CFB">
      <w:pPr>
        <w:pStyle w:val="Encabezado"/>
        <w:tabs>
          <w:tab w:val="left" w:pos="3858"/>
          <w:tab w:val="center" w:pos="4562"/>
        </w:tabs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164B1">
        <w:rPr>
          <w:rFonts w:ascii="Arial" w:hAnsi="Arial" w:cs="Arial"/>
          <w:b/>
        </w:rPr>
        <w:t xml:space="preserve">          </w:t>
      </w:r>
    </w:p>
    <w:sectPr w:rsidR="000D3C9F" w:rsidRPr="000164B1" w:rsidSect="006D37D9">
      <w:headerReference w:type="default" r:id="rId7"/>
      <w:footerReference w:type="default" r:id="rId8"/>
      <w:footnotePr>
        <w:pos w:val="beneathText"/>
      </w:footnotePr>
      <w:pgSz w:w="12242" w:h="15842" w:code="1"/>
      <w:pgMar w:top="703" w:right="1327" w:bottom="1009" w:left="1276" w:header="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F01A5" w14:textId="77777777" w:rsidR="003C05F3" w:rsidRDefault="003C05F3">
      <w:r>
        <w:separator/>
      </w:r>
    </w:p>
  </w:endnote>
  <w:endnote w:type="continuationSeparator" w:id="0">
    <w:p w14:paraId="359F290E" w14:textId="77777777" w:rsidR="003C05F3" w:rsidRDefault="003C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6FE05" w14:textId="77777777" w:rsidR="002E00B2" w:rsidRDefault="00910C11" w:rsidP="002E00B2">
    <w:pPr>
      <w:pStyle w:val="Piedepgina"/>
      <w:ind w:right="360"/>
      <w:jc w:val="center"/>
      <w:rPr>
        <w:b/>
        <w:i/>
      </w:rPr>
    </w:pPr>
    <w:r w:rsidRPr="00A07C97">
      <w:rPr>
        <w:smallCaps/>
        <w:sz w:val="12"/>
        <w:lang w:val="pt-BR"/>
      </w:rPr>
      <w:t xml:space="preserve">  </w:t>
    </w:r>
  </w:p>
  <w:tbl>
    <w:tblPr>
      <w:tblW w:w="8364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3261"/>
      <w:gridCol w:w="2268"/>
    </w:tblGrid>
    <w:tr w:rsidR="00482018" w:rsidRPr="00482018" w14:paraId="6BB2AE2B" w14:textId="77777777" w:rsidTr="00482018">
      <w:trPr>
        <w:trHeight w:val="288"/>
        <w:jc w:val="center"/>
      </w:trPr>
      <w:tc>
        <w:tcPr>
          <w:tcW w:w="2835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099B6820" w14:textId="77777777" w:rsidR="00482018" w:rsidRPr="00482018" w:rsidRDefault="00482018" w:rsidP="00482018">
          <w:pPr>
            <w:suppressAutoHyphens w:val="0"/>
            <w:rPr>
              <w:rFonts w:ascii="Arial" w:hAnsi="Arial" w:cs="Arial"/>
              <w:b/>
              <w:bCs/>
              <w:color w:val="000000"/>
              <w:sz w:val="18"/>
              <w:szCs w:val="18"/>
              <w:lang w:val="es-CR" w:eastAsia="es-CR"/>
            </w:rPr>
          </w:pPr>
          <w:r w:rsidRPr="00482018">
            <w:rPr>
              <w:rFonts w:ascii="Arial" w:hAnsi="Arial" w:cs="Arial"/>
              <w:b/>
              <w:bCs/>
              <w:smallCaps/>
              <w:color w:val="000000"/>
              <w:sz w:val="18"/>
              <w:lang w:eastAsia="es-CR"/>
            </w:rPr>
            <w:t>TELÉFONO</w:t>
          </w:r>
          <w:r w:rsidRPr="00482018">
            <w:rPr>
              <w:rFonts w:ascii="Arial" w:hAnsi="Arial" w:cs="Arial"/>
              <w:b/>
              <w:bCs/>
              <w:smallCaps/>
              <w:color w:val="000000"/>
              <w:sz w:val="20"/>
              <w:szCs w:val="20"/>
              <w:lang w:eastAsia="es-CR"/>
            </w:rPr>
            <w:t xml:space="preserve">:  </w:t>
          </w:r>
          <w:r w:rsidRPr="00482018">
            <w:rPr>
              <w:rFonts w:ascii="Arial" w:hAnsi="Arial" w:cs="Arial"/>
              <w:b/>
              <w:bCs/>
              <w:i/>
              <w:iCs/>
              <w:smallCaps/>
              <w:color w:val="000000"/>
              <w:sz w:val="20"/>
              <w:szCs w:val="20"/>
              <w:lang w:eastAsia="es-CR"/>
            </w:rPr>
            <w:t>2295-3121</w:t>
          </w:r>
          <w:r w:rsidRPr="00482018">
            <w:rPr>
              <w:rFonts w:ascii="Arial" w:hAnsi="Arial" w:cs="Arial"/>
              <w:b/>
              <w:bCs/>
              <w:smallCaps/>
              <w:color w:val="000000"/>
              <w:sz w:val="20"/>
              <w:szCs w:val="20"/>
              <w:lang w:eastAsia="es-CR"/>
            </w:rPr>
            <w:t xml:space="preserve">          </w:t>
          </w:r>
        </w:p>
      </w:tc>
      <w:tc>
        <w:tcPr>
          <w:tcW w:w="3261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29F654E4" w14:textId="77777777" w:rsidR="00482018" w:rsidRPr="00482018" w:rsidRDefault="003C05F3" w:rsidP="00482018">
          <w:pPr>
            <w:suppressAutoHyphens w:val="0"/>
            <w:rPr>
              <w:rFonts w:ascii="Calibri" w:hAnsi="Calibri"/>
              <w:color w:val="0563C1"/>
              <w:sz w:val="22"/>
              <w:szCs w:val="22"/>
              <w:u w:val="single"/>
              <w:lang w:val="es-CR" w:eastAsia="es-CR"/>
            </w:rPr>
          </w:pPr>
          <w:hyperlink r:id="rId1" w:history="1">
            <w:r w:rsidR="00482018" w:rsidRPr="00482018">
              <w:rPr>
                <w:rFonts w:ascii="Calibri" w:hAnsi="Calibri"/>
                <w:color w:val="0563C1"/>
                <w:sz w:val="22"/>
                <w:szCs w:val="22"/>
                <w:u w:val="single"/>
                <w:lang w:val="es-CR" w:eastAsia="es-CR"/>
              </w:rPr>
              <w:t>proveeduria@Poder-Judicial.go.cr</w:t>
            </w:r>
          </w:hyperlink>
        </w:p>
      </w:tc>
      <w:tc>
        <w:tcPr>
          <w:tcW w:w="2268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A236A52" w14:textId="77777777" w:rsidR="00482018" w:rsidRPr="00482018" w:rsidRDefault="00482018" w:rsidP="00482018">
          <w:pPr>
            <w:suppressAutoHyphens w:val="0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val="es-CR" w:eastAsia="es-CR"/>
            </w:rPr>
          </w:pPr>
          <w:r w:rsidRPr="00482018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R"/>
            </w:rPr>
            <w:t xml:space="preserve">FAX: </w:t>
          </w:r>
          <w:r w:rsidRPr="00482018">
            <w:rPr>
              <w:rFonts w:ascii="Arial" w:hAnsi="Arial" w:cs="Arial"/>
              <w:b/>
              <w:bCs/>
              <w:i/>
              <w:iCs/>
              <w:color w:val="000000"/>
              <w:sz w:val="20"/>
              <w:szCs w:val="20"/>
              <w:lang w:eastAsia="es-CR"/>
            </w:rPr>
            <w:t>2221-8983</w:t>
          </w:r>
        </w:p>
      </w:tc>
    </w:tr>
  </w:tbl>
  <w:p w14:paraId="6B054A14" w14:textId="7389163C" w:rsidR="002E00B2" w:rsidRDefault="002E00B2" w:rsidP="002E00B2">
    <w:pPr>
      <w:pStyle w:val="Piedepgina"/>
      <w:ind w:right="360"/>
      <w:jc w:val="center"/>
      <w:rPr>
        <w:b/>
        <w:i/>
      </w:rPr>
    </w:pPr>
  </w:p>
  <w:p w14:paraId="1C32A5FF" w14:textId="17EFF135" w:rsidR="00910C11" w:rsidRDefault="00910C11" w:rsidP="002E00B2">
    <w:pPr>
      <w:pStyle w:val="Piedepgina"/>
      <w:ind w:right="360"/>
      <w:jc w:val="center"/>
      <w:rPr>
        <w:b/>
        <w:i/>
      </w:rPr>
    </w:pPr>
    <w:r>
      <w:rPr>
        <w:b/>
        <w:i/>
      </w:rPr>
      <w:t>“Justicia: Un pilar del desarrollo”</w:t>
    </w:r>
  </w:p>
  <w:p w14:paraId="5E16ED52" w14:textId="77777777" w:rsidR="00910C11" w:rsidRDefault="00910C11" w:rsidP="00910C11">
    <w:pPr>
      <w:pStyle w:val="Piedepgina"/>
      <w:jc w:val="right"/>
      <w:rPr>
        <w:b/>
        <w:i/>
      </w:rPr>
    </w:pPr>
    <w:r>
      <w:rPr>
        <w:b/>
        <w:i/>
      </w:rPr>
      <w:tab/>
      <w:t xml:space="preserve">Página </w:t>
    </w:r>
    <w:r w:rsidRPr="00910C11">
      <w:rPr>
        <w:b/>
        <w:i/>
      </w:rPr>
      <w:fldChar w:fldCharType="begin"/>
    </w:r>
    <w:r w:rsidRPr="00910C11">
      <w:rPr>
        <w:b/>
        <w:i/>
      </w:rPr>
      <w:instrText xml:space="preserve"> PAGE </w:instrText>
    </w:r>
    <w:r w:rsidRPr="00910C11">
      <w:rPr>
        <w:b/>
        <w:i/>
      </w:rPr>
      <w:fldChar w:fldCharType="separate"/>
    </w:r>
    <w:r>
      <w:rPr>
        <w:b/>
        <w:i/>
        <w:noProof/>
      </w:rPr>
      <w:t>1</w:t>
    </w:r>
    <w:r w:rsidRPr="00910C11">
      <w:rPr>
        <w:b/>
        <w:i/>
      </w:rPr>
      <w:fldChar w:fldCharType="end"/>
    </w:r>
    <w:r w:rsidRPr="00910C11">
      <w:rPr>
        <w:b/>
        <w:i/>
      </w:rPr>
      <w:t xml:space="preserve"> de </w:t>
    </w:r>
    <w:r w:rsidRPr="00910C11">
      <w:rPr>
        <w:b/>
        <w:i/>
      </w:rPr>
      <w:fldChar w:fldCharType="begin"/>
    </w:r>
    <w:r w:rsidRPr="00910C11">
      <w:rPr>
        <w:b/>
        <w:i/>
      </w:rPr>
      <w:instrText xml:space="preserve"> NUMPAGES </w:instrText>
    </w:r>
    <w:r w:rsidRPr="00910C11">
      <w:rPr>
        <w:b/>
        <w:i/>
      </w:rPr>
      <w:fldChar w:fldCharType="separate"/>
    </w:r>
    <w:r>
      <w:rPr>
        <w:b/>
        <w:i/>
        <w:noProof/>
      </w:rPr>
      <w:t>1</w:t>
    </w:r>
    <w:r w:rsidRPr="00910C11">
      <w:rPr>
        <w:b/>
        <w:i/>
      </w:rPr>
      <w:fldChar w:fldCharType="end"/>
    </w:r>
  </w:p>
  <w:p w14:paraId="309B39C8" w14:textId="77777777" w:rsidR="00910C11" w:rsidRDefault="00910C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F7D12" w14:textId="77777777" w:rsidR="003C05F3" w:rsidRDefault="003C05F3">
      <w:r>
        <w:separator/>
      </w:r>
    </w:p>
  </w:footnote>
  <w:footnote w:type="continuationSeparator" w:id="0">
    <w:p w14:paraId="38E8FCAC" w14:textId="77777777" w:rsidR="003C05F3" w:rsidRDefault="003C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CC539" w14:textId="77777777" w:rsidR="002E00B2" w:rsidRDefault="002E00B2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</w:p>
  <w:p w14:paraId="3A5562CC" w14:textId="77777777" w:rsidR="002E00B2" w:rsidRDefault="002E00B2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</w:p>
  <w:p w14:paraId="764D5853" w14:textId="7BDE9BCA" w:rsidR="002E00B2" w:rsidRDefault="0094207B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  <w:r>
      <w:rPr>
        <w:rFonts w:ascii="Calibri" w:hAnsi="Calibri"/>
        <w:noProof/>
      </w:rPr>
      <w:t>AQUÍ DEBE CONSIGNAR EL LOGO DE LA OFICINA SOLICITANTE</w:t>
    </w:r>
  </w:p>
  <w:p w14:paraId="6F0C0296" w14:textId="77777777" w:rsidR="00241CFB" w:rsidRDefault="00241CFB" w:rsidP="002E00B2">
    <w:pPr>
      <w:pStyle w:val="Encabezado"/>
      <w:tabs>
        <w:tab w:val="clear" w:pos="4252"/>
        <w:tab w:val="clear" w:pos="8504"/>
      </w:tabs>
      <w:ind w:right="1469"/>
      <w:rPr>
        <w:rStyle w:val="Hipervnculo"/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51pt;height:128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912158"/>
    <w:multiLevelType w:val="hybridMultilevel"/>
    <w:tmpl w:val="B5C85C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355E0B"/>
    <w:multiLevelType w:val="hybridMultilevel"/>
    <w:tmpl w:val="E912EA5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472E"/>
    <w:multiLevelType w:val="multilevel"/>
    <w:tmpl w:val="2D5E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005CE"/>
    <w:multiLevelType w:val="hybridMultilevel"/>
    <w:tmpl w:val="26E0BC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3346CC"/>
    <w:multiLevelType w:val="hybridMultilevel"/>
    <w:tmpl w:val="A4B6842C"/>
    <w:lvl w:ilvl="0" w:tplc="1D6C1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4C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2E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E27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A6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A9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1E1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8B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E6D7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2872728"/>
    <w:multiLevelType w:val="hybridMultilevel"/>
    <w:tmpl w:val="C8AAA63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49B9"/>
    <w:multiLevelType w:val="multilevel"/>
    <w:tmpl w:val="134A7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C552010"/>
    <w:multiLevelType w:val="hybridMultilevel"/>
    <w:tmpl w:val="81C4B1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32"/>
    <w:rsid w:val="00000A5B"/>
    <w:rsid w:val="000164B1"/>
    <w:rsid w:val="000846FA"/>
    <w:rsid w:val="000B36C9"/>
    <w:rsid w:val="000B4F01"/>
    <w:rsid w:val="000C41EB"/>
    <w:rsid w:val="000C68AD"/>
    <w:rsid w:val="000D17BD"/>
    <w:rsid w:val="000D1DA4"/>
    <w:rsid w:val="000D3588"/>
    <w:rsid w:val="000D3C9F"/>
    <w:rsid w:val="000E5CAB"/>
    <w:rsid w:val="000F4E46"/>
    <w:rsid w:val="000F62B0"/>
    <w:rsid w:val="00135FFA"/>
    <w:rsid w:val="0015191A"/>
    <w:rsid w:val="001603E6"/>
    <w:rsid w:val="00171EA1"/>
    <w:rsid w:val="00186CFF"/>
    <w:rsid w:val="001B0971"/>
    <w:rsid w:val="001C7286"/>
    <w:rsid w:val="001D258B"/>
    <w:rsid w:val="001D2BCF"/>
    <w:rsid w:val="001E24E3"/>
    <w:rsid w:val="001F67F9"/>
    <w:rsid w:val="0021172F"/>
    <w:rsid w:val="00216B09"/>
    <w:rsid w:val="002374C5"/>
    <w:rsid w:val="00241CFB"/>
    <w:rsid w:val="002732F5"/>
    <w:rsid w:val="00291F22"/>
    <w:rsid w:val="002A00A5"/>
    <w:rsid w:val="002D0D62"/>
    <w:rsid w:val="002D2D04"/>
    <w:rsid w:val="002E00B2"/>
    <w:rsid w:val="002F269A"/>
    <w:rsid w:val="002F66B7"/>
    <w:rsid w:val="00320418"/>
    <w:rsid w:val="003600DE"/>
    <w:rsid w:val="00381B86"/>
    <w:rsid w:val="00387810"/>
    <w:rsid w:val="003B3A38"/>
    <w:rsid w:val="003C05F3"/>
    <w:rsid w:val="003D0A3F"/>
    <w:rsid w:val="003D682A"/>
    <w:rsid w:val="003E7AAB"/>
    <w:rsid w:val="00404489"/>
    <w:rsid w:val="00414179"/>
    <w:rsid w:val="00445B72"/>
    <w:rsid w:val="00450489"/>
    <w:rsid w:val="00456D32"/>
    <w:rsid w:val="00482018"/>
    <w:rsid w:val="0049705D"/>
    <w:rsid w:val="004A5D61"/>
    <w:rsid w:val="004D202F"/>
    <w:rsid w:val="004D2571"/>
    <w:rsid w:val="004E1EC2"/>
    <w:rsid w:val="004E7E65"/>
    <w:rsid w:val="005047BD"/>
    <w:rsid w:val="005303D3"/>
    <w:rsid w:val="005368C2"/>
    <w:rsid w:val="00537602"/>
    <w:rsid w:val="00553D38"/>
    <w:rsid w:val="005A13F2"/>
    <w:rsid w:val="005A6139"/>
    <w:rsid w:val="005C63D9"/>
    <w:rsid w:val="005D5D0D"/>
    <w:rsid w:val="005E2A26"/>
    <w:rsid w:val="005F2C32"/>
    <w:rsid w:val="00617CAB"/>
    <w:rsid w:val="00627EEC"/>
    <w:rsid w:val="00635ADB"/>
    <w:rsid w:val="00655658"/>
    <w:rsid w:val="00676A14"/>
    <w:rsid w:val="006815F6"/>
    <w:rsid w:val="006852FF"/>
    <w:rsid w:val="00693C7F"/>
    <w:rsid w:val="006B0BFA"/>
    <w:rsid w:val="006C2351"/>
    <w:rsid w:val="006D1C8B"/>
    <w:rsid w:val="006D37D9"/>
    <w:rsid w:val="006E033C"/>
    <w:rsid w:val="006E0F2B"/>
    <w:rsid w:val="006F3E98"/>
    <w:rsid w:val="00700AC7"/>
    <w:rsid w:val="00727CA2"/>
    <w:rsid w:val="00730BAB"/>
    <w:rsid w:val="00740E0F"/>
    <w:rsid w:val="00743A7F"/>
    <w:rsid w:val="00765BB5"/>
    <w:rsid w:val="00780087"/>
    <w:rsid w:val="0078528B"/>
    <w:rsid w:val="007C3BA6"/>
    <w:rsid w:val="007C4F95"/>
    <w:rsid w:val="007E2C4A"/>
    <w:rsid w:val="008250E8"/>
    <w:rsid w:val="008357BE"/>
    <w:rsid w:val="00851FB3"/>
    <w:rsid w:val="00876B28"/>
    <w:rsid w:val="00877FF3"/>
    <w:rsid w:val="008C21EB"/>
    <w:rsid w:val="008C423D"/>
    <w:rsid w:val="008D7108"/>
    <w:rsid w:val="008E28EA"/>
    <w:rsid w:val="008E3D4F"/>
    <w:rsid w:val="008F4B40"/>
    <w:rsid w:val="00910C11"/>
    <w:rsid w:val="00913D5C"/>
    <w:rsid w:val="009268D7"/>
    <w:rsid w:val="0094207B"/>
    <w:rsid w:val="00952140"/>
    <w:rsid w:val="00961315"/>
    <w:rsid w:val="009760BB"/>
    <w:rsid w:val="00981A84"/>
    <w:rsid w:val="0098592A"/>
    <w:rsid w:val="00987D42"/>
    <w:rsid w:val="009B059E"/>
    <w:rsid w:val="009B4699"/>
    <w:rsid w:val="009B6772"/>
    <w:rsid w:val="009D4084"/>
    <w:rsid w:val="009D7ACB"/>
    <w:rsid w:val="009F142D"/>
    <w:rsid w:val="00A05308"/>
    <w:rsid w:val="00A07C97"/>
    <w:rsid w:val="00A172C7"/>
    <w:rsid w:val="00A2322D"/>
    <w:rsid w:val="00A57C32"/>
    <w:rsid w:val="00A70749"/>
    <w:rsid w:val="00A74D70"/>
    <w:rsid w:val="00A76DAA"/>
    <w:rsid w:val="00A919C5"/>
    <w:rsid w:val="00A92A2A"/>
    <w:rsid w:val="00AB2399"/>
    <w:rsid w:val="00AB73FD"/>
    <w:rsid w:val="00AE5E13"/>
    <w:rsid w:val="00AF1096"/>
    <w:rsid w:val="00AF3E69"/>
    <w:rsid w:val="00B232D8"/>
    <w:rsid w:val="00B3691B"/>
    <w:rsid w:val="00B504D2"/>
    <w:rsid w:val="00B64284"/>
    <w:rsid w:val="00B910DC"/>
    <w:rsid w:val="00B93C83"/>
    <w:rsid w:val="00B9574D"/>
    <w:rsid w:val="00BC2E09"/>
    <w:rsid w:val="00BC6CD9"/>
    <w:rsid w:val="00BD551B"/>
    <w:rsid w:val="00C071BC"/>
    <w:rsid w:val="00C36830"/>
    <w:rsid w:val="00C43336"/>
    <w:rsid w:val="00C4445E"/>
    <w:rsid w:val="00C520CC"/>
    <w:rsid w:val="00C53E90"/>
    <w:rsid w:val="00C62B22"/>
    <w:rsid w:val="00C64827"/>
    <w:rsid w:val="00C64D29"/>
    <w:rsid w:val="00C96B6B"/>
    <w:rsid w:val="00CA5300"/>
    <w:rsid w:val="00CA6819"/>
    <w:rsid w:val="00CB4F22"/>
    <w:rsid w:val="00CB4FC4"/>
    <w:rsid w:val="00CC1AD3"/>
    <w:rsid w:val="00CD5EF1"/>
    <w:rsid w:val="00CE36C0"/>
    <w:rsid w:val="00CE5998"/>
    <w:rsid w:val="00D10DC0"/>
    <w:rsid w:val="00D334B4"/>
    <w:rsid w:val="00D574FC"/>
    <w:rsid w:val="00D577F8"/>
    <w:rsid w:val="00D60003"/>
    <w:rsid w:val="00D6006F"/>
    <w:rsid w:val="00D64A45"/>
    <w:rsid w:val="00D82998"/>
    <w:rsid w:val="00DA73F8"/>
    <w:rsid w:val="00DB6687"/>
    <w:rsid w:val="00DF550A"/>
    <w:rsid w:val="00DF5866"/>
    <w:rsid w:val="00E1278B"/>
    <w:rsid w:val="00E279F8"/>
    <w:rsid w:val="00E310B5"/>
    <w:rsid w:val="00E438BF"/>
    <w:rsid w:val="00E64086"/>
    <w:rsid w:val="00E80392"/>
    <w:rsid w:val="00E840EE"/>
    <w:rsid w:val="00EA1429"/>
    <w:rsid w:val="00EB6850"/>
    <w:rsid w:val="00EC1863"/>
    <w:rsid w:val="00EF01DE"/>
    <w:rsid w:val="00F04FDA"/>
    <w:rsid w:val="00F105E6"/>
    <w:rsid w:val="00F117F0"/>
    <w:rsid w:val="00F73EB8"/>
    <w:rsid w:val="00F9193B"/>
    <w:rsid w:val="00FE1270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166BF"/>
  <w15:chartTrackingRefBased/>
  <w15:docId w15:val="{5F6BED01-480C-45F9-90EE-0F962E2C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Book Antiqua" w:hAnsi="Book Antiqua"/>
      <w:b/>
      <w:sz w:val="22"/>
      <w:szCs w:val="20"/>
      <w:lang w:val="es-CR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independiente2">
    <w:name w:val="Body Text 2"/>
    <w:basedOn w:val="Normal"/>
    <w:rsid w:val="00B93C83"/>
    <w:pPr>
      <w:spacing w:after="120" w:line="480" w:lineRule="auto"/>
    </w:pPr>
  </w:style>
  <w:style w:type="paragraph" w:styleId="Sangra2detindependiente">
    <w:name w:val="Body Text Indent 2"/>
    <w:basedOn w:val="Normal"/>
    <w:rsid w:val="00B93C8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B93C83"/>
    <w:pPr>
      <w:suppressAutoHyphens w:val="0"/>
      <w:spacing w:after="120"/>
    </w:pPr>
    <w:rPr>
      <w:rFonts w:ascii="Trebuchet MS" w:hAnsi="Trebuchet MS" w:cs="Arial"/>
      <w:color w:val="000000"/>
      <w:sz w:val="16"/>
      <w:szCs w:val="16"/>
      <w:lang w:eastAsia="es-ES"/>
    </w:rPr>
  </w:style>
  <w:style w:type="paragraph" w:customStyle="1" w:styleId="bodytext2">
    <w:name w:val="bodytext2"/>
    <w:basedOn w:val="Normal"/>
    <w:rsid w:val="00B93C83"/>
    <w:pPr>
      <w:suppressAutoHyphens w:val="0"/>
      <w:spacing w:line="360" w:lineRule="auto"/>
      <w:ind w:firstLine="720"/>
      <w:jc w:val="both"/>
    </w:pPr>
    <w:rPr>
      <w:spacing w:val="-3"/>
      <w:lang w:eastAsia="es-ES"/>
    </w:rPr>
  </w:style>
  <w:style w:type="paragraph" w:styleId="Textonotapie">
    <w:name w:val="footnote text"/>
    <w:basedOn w:val="Normal"/>
    <w:semiHidden/>
    <w:rsid w:val="00B93C83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B93C83"/>
    <w:rPr>
      <w:vertAlign w:val="superscript"/>
    </w:rPr>
  </w:style>
  <w:style w:type="paragraph" w:styleId="NormalWeb">
    <w:name w:val="Normal (Web)"/>
    <w:basedOn w:val="Normal"/>
    <w:rsid w:val="00D574FC"/>
    <w:pPr>
      <w:suppressAutoHyphens w:val="0"/>
      <w:spacing w:before="100" w:beforeAutospacing="1" w:after="119"/>
    </w:pPr>
    <w:rPr>
      <w:lang w:eastAsia="es-ES"/>
    </w:rPr>
  </w:style>
  <w:style w:type="character" w:styleId="Hipervnculo">
    <w:name w:val="Hyperlink"/>
    <w:basedOn w:val="Fuentedeprrafopredeter"/>
    <w:rsid w:val="004D202F"/>
    <w:rPr>
      <w:color w:val="0000FF"/>
      <w:u w:val="single"/>
    </w:rPr>
  </w:style>
  <w:style w:type="character" w:styleId="nfasis">
    <w:name w:val="Emphasis"/>
    <w:basedOn w:val="Fuentedeprrafopredeter"/>
    <w:qFormat/>
    <w:rsid w:val="004D202F"/>
    <w:rPr>
      <w:i/>
      <w:iCs/>
    </w:rPr>
  </w:style>
  <w:style w:type="table" w:styleId="Tablaconcuadrcula">
    <w:name w:val="Table Grid"/>
    <w:basedOn w:val="Tablanormal"/>
    <w:uiPriority w:val="39"/>
    <w:rsid w:val="000B36C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4FC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36830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qFormat/>
    <w:rsid w:val="00B232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232D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ar-SA"/>
    </w:rPr>
  </w:style>
  <w:style w:type="table" w:styleId="Tablaconcuadrcula1clara-nfasis5">
    <w:name w:val="Grid Table 1 Light Accent 5"/>
    <w:basedOn w:val="Tablanormal"/>
    <w:uiPriority w:val="46"/>
    <w:rsid w:val="0095214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aarce</dc:creator>
  <cp:keywords/>
  <dc:description/>
  <cp:lastModifiedBy>Farine Monge Salas</cp:lastModifiedBy>
  <cp:revision>2</cp:revision>
  <cp:lastPrinted>2018-09-25T17:52:00Z</cp:lastPrinted>
  <dcterms:created xsi:type="dcterms:W3CDTF">2020-05-25T20:37:00Z</dcterms:created>
  <dcterms:modified xsi:type="dcterms:W3CDTF">2020-05-25T20:37:00Z</dcterms:modified>
</cp:coreProperties>
</file>